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AA2B9" w14:textId="01CE9C5C" w:rsidR="00146EFF" w:rsidRDefault="00146EFF" w:rsidP="00146EFF">
      <w:pPr>
        <w:pStyle w:val="NormalnyWeb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lang w:val="es-ES"/>
        </w:rPr>
      </w:pPr>
      <w:proofErr w:type="spellStart"/>
      <w:r>
        <w:rPr>
          <w:rFonts w:ascii="Times New Roman" w:hAnsi="Times New Roman" w:cs="Times New Roman"/>
          <w:color w:val="000000"/>
          <w:lang w:val="es-ES"/>
        </w:rPr>
        <w:t>Zakres</w:t>
      </w:r>
      <w:proofErr w:type="spellEnd"/>
      <w:r>
        <w:rPr>
          <w:rFonts w:ascii="Times New Roman" w:hAnsi="Times New Roman" w:cs="Times New Roman"/>
          <w:color w:val="000000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s-ES"/>
        </w:rPr>
        <w:t>egzaminu</w:t>
      </w:r>
      <w:proofErr w:type="spellEnd"/>
      <w:r>
        <w:rPr>
          <w:rFonts w:ascii="Times New Roman" w:hAnsi="Times New Roman" w:cs="Times New Roman"/>
          <w:color w:val="000000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s-ES"/>
        </w:rPr>
        <w:t>magisterskiego</w:t>
      </w:r>
      <w:proofErr w:type="spellEnd"/>
      <w:r>
        <w:rPr>
          <w:rFonts w:ascii="Times New Roman" w:hAnsi="Times New Roman" w:cs="Times New Roman"/>
          <w:color w:val="000000"/>
          <w:lang w:val="es-ES"/>
        </w:rPr>
        <w:t>: literaturoznawstwo</w:t>
      </w:r>
    </w:p>
    <w:p w14:paraId="42B2C2E0" w14:textId="77777777" w:rsidR="00146EFF" w:rsidRDefault="00146EFF" w:rsidP="00146EFF">
      <w:pPr>
        <w:pStyle w:val="NormalnyWeb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lang w:val="es-ES"/>
        </w:rPr>
      </w:pPr>
    </w:p>
    <w:p w14:paraId="23D6B6C8" w14:textId="7BC153A4" w:rsidR="00146EFF" w:rsidRPr="00FD6235" w:rsidRDefault="00146EFF" w:rsidP="00146EFF">
      <w:pPr>
        <w:pStyle w:val="NormalnyWeb"/>
        <w:spacing w:before="0" w:beforeAutospacing="0" w:after="0" w:afterAutospacing="0" w:line="36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 xml:space="preserve">1) </w:t>
      </w:r>
      <w:r w:rsidRPr="00FD6235">
        <w:rPr>
          <w:rFonts w:ascii="Times New Roman" w:hAnsi="Times New Roman" w:cs="Times New Roman"/>
          <w:color w:val="000000"/>
          <w:lang w:val="es-ES"/>
        </w:rPr>
        <w:t>El “boom” de los años 60-70: representantes y antecedentes.</w:t>
      </w:r>
    </w:p>
    <w:p w14:paraId="7F2ED48B" w14:textId="77777777" w:rsidR="00146EFF" w:rsidRDefault="00146EFF" w:rsidP="00146EFF">
      <w:pPr>
        <w:pStyle w:val="NormalnyWeb"/>
        <w:spacing w:before="0" w:beforeAutospacing="0" w:after="0" w:afterAutospacing="0" w:line="36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 xml:space="preserve">2) </w:t>
      </w:r>
      <w:r w:rsidRPr="00FD6235">
        <w:rPr>
          <w:rFonts w:ascii="Times New Roman" w:hAnsi="Times New Roman" w:cs="Times New Roman"/>
          <w:color w:val="000000"/>
          <w:lang w:val="es-ES"/>
        </w:rPr>
        <w:t xml:space="preserve">Realismo mágico: </w:t>
      </w:r>
      <w:r w:rsidRPr="00FD6235">
        <w:rPr>
          <w:rFonts w:ascii="Times New Roman" w:hAnsi="Times New Roman" w:cs="Times New Roman"/>
          <w:b/>
          <w:bCs/>
          <w:i/>
          <w:iCs/>
          <w:color w:val="000000"/>
          <w:lang w:val="es-ES"/>
        </w:rPr>
        <w:t>Cien años de soledad</w:t>
      </w:r>
      <w:r w:rsidRPr="00FD6235">
        <w:rPr>
          <w:rFonts w:ascii="Times New Roman" w:hAnsi="Times New Roman" w:cs="Times New Roman"/>
          <w:b/>
          <w:bCs/>
          <w:color w:val="000000"/>
          <w:lang w:val="es-ES"/>
        </w:rPr>
        <w:t> de Gabriel García Márquez</w:t>
      </w:r>
    </w:p>
    <w:p w14:paraId="429CDA0C" w14:textId="77777777" w:rsidR="00146EFF" w:rsidRDefault="00146EFF" w:rsidP="00146EFF">
      <w:pPr>
        <w:pStyle w:val="NormalnyWeb"/>
        <w:spacing w:before="0" w:beforeAutospacing="0" w:after="0" w:afterAutospacing="0" w:line="360" w:lineRule="auto"/>
        <w:rPr>
          <w:rFonts w:ascii="Times New Roman" w:hAnsi="Times New Roman" w:cs="Times New Roman"/>
          <w:lang w:val="es-ES"/>
        </w:rPr>
      </w:pPr>
      <w:r w:rsidRPr="00FD6235">
        <w:rPr>
          <w:rFonts w:ascii="Times New Roman" w:hAnsi="Times New Roman" w:cs="Times New Roman"/>
          <w:color w:val="000000"/>
          <w:lang w:val="es-ES"/>
        </w:rPr>
        <w:t>3) La “era del testigo”: literatura testimonial en América Latina</w:t>
      </w:r>
    </w:p>
    <w:p w14:paraId="1665DA73" w14:textId="77777777" w:rsidR="00146EFF" w:rsidRPr="00FD6235" w:rsidRDefault="00146EFF" w:rsidP="00146EFF">
      <w:pPr>
        <w:pStyle w:val="NormalnyWeb"/>
        <w:spacing w:before="0" w:beforeAutospacing="0" w:after="0" w:afterAutospacing="0" w:line="360" w:lineRule="auto"/>
        <w:rPr>
          <w:rFonts w:ascii="Times New Roman" w:hAnsi="Times New Roman" w:cs="Times New Roman"/>
          <w:lang w:val="es-ES"/>
        </w:rPr>
      </w:pPr>
      <w:r w:rsidRPr="00FD6235">
        <w:rPr>
          <w:rFonts w:ascii="Times New Roman" w:hAnsi="Times New Roman" w:cs="Times New Roman"/>
          <w:color w:val="000000"/>
          <w:lang w:val="es-ES"/>
        </w:rPr>
        <w:t xml:space="preserve">4)   Memoria y </w:t>
      </w:r>
      <w:proofErr w:type="spellStart"/>
      <w:r w:rsidRPr="00FD6235">
        <w:rPr>
          <w:rFonts w:ascii="Times New Roman" w:hAnsi="Times New Roman" w:cs="Times New Roman"/>
          <w:color w:val="000000"/>
          <w:lang w:val="es-ES"/>
        </w:rPr>
        <w:t>posmemoria</w:t>
      </w:r>
      <w:proofErr w:type="spellEnd"/>
      <w:r w:rsidRPr="00FD6235">
        <w:rPr>
          <w:rFonts w:ascii="Times New Roman" w:hAnsi="Times New Roman" w:cs="Times New Roman"/>
          <w:color w:val="000000"/>
          <w:lang w:val="es-ES"/>
        </w:rPr>
        <w:t xml:space="preserve">: </w:t>
      </w:r>
      <w:r w:rsidRPr="00FD6235">
        <w:rPr>
          <w:rFonts w:ascii="Times New Roman" w:hAnsi="Times New Roman" w:cs="Times New Roman"/>
          <w:b/>
          <w:bCs/>
          <w:i/>
          <w:iCs/>
          <w:color w:val="000000"/>
          <w:lang w:val="es-ES"/>
        </w:rPr>
        <w:t>La casa de los conejos</w:t>
      </w:r>
      <w:r w:rsidRPr="00FD6235">
        <w:rPr>
          <w:rFonts w:ascii="Times New Roman" w:hAnsi="Times New Roman" w:cs="Times New Roman"/>
          <w:b/>
          <w:bCs/>
          <w:color w:val="000000"/>
          <w:lang w:val="es-ES"/>
        </w:rPr>
        <w:t> de Laura Alcoba</w:t>
      </w:r>
    </w:p>
    <w:p w14:paraId="5C7A2A51" w14:textId="77777777" w:rsidR="00146EFF" w:rsidRPr="00FD6235" w:rsidRDefault="00146EFF" w:rsidP="00146EFF">
      <w:pPr>
        <w:pStyle w:val="NormalnyWeb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lang w:val="es-ES"/>
        </w:rPr>
      </w:pPr>
      <w:r w:rsidRPr="00FD6235">
        <w:rPr>
          <w:rFonts w:ascii="Times New Roman" w:hAnsi="Times New Roman" w:cs="Times New Roman"/>
          <w:color w:val="000000"/>
          <w:lang w:val="es-ES"/>
        </w:rPr>
        <w:t xml:space="preserve">5)     Literatura y violencia: narconovela colombiana. </w:t>
      </w:r>
      <w:r w:rsidRPr="00FD6235">
        <w:rPr>
          <w:rFonts w:ascii="Times New Roman" w:hAnsi="Times New Roman" w:cs="Times New Roman"/>
          <w:b/>
          <w:bCs/>
          <w:i/>
          <w:iCs/>
          <w:color w:val="000000"/>
          <w:lang w:val="es-ES"/>
        </w:rPr>
        <w:t>La virgen de los sicarios</w:t>
      </w:r>
      <w:r w:rsidRPr="00FD6235">
        <w:rPr>
          <w:rFonts w:ascii="Times New Roman" w:hAnsi="Times New Roman" w:cs="Times New Roman"/>
          <w:b/>
          <w:bCs/>
          <w:color w:val="000000"/>
          <w:lang w:val="es-ES"/>
        </w:rPr>
        <w:t> de Fernando Vallejo.</w:t>
      </w:r>
    </w:p>
    <w:p w14:paraId="55B65CA3" w14:textId="77777777" w:rsidR="00146EFF" w:rsidRPr="00FD6235" w:rsidRDefault="00146EFF" w:rsidP="00146E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D623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6) Novela en la transición española. </w:t>
      </w:r>
      <w:r w:rsidRPr="00FD62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/>
        </w:rPr>
        <w:t>Crónica del desamor</w:t>
      </w:r>
      <w:r w:rsidRPr="00FD623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Rosa Montera</w:t>
      </w:r>
    </w:p>
    <w:p w14:paraId="500CB2AE" w14:textId="77777777" w:rsidR="00146EFF" w:rsidRPr="00FD6235" w:rsidRDefault="00146EFF" w:rsidP="00146E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D623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7) Novela sin ficción. </w:t>
      </w:r>
      <w:r w:rsidRPr="00FD62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/>
        </w:rPr>
        <w:t xml:space="preserve">El impostor </w:t>
      </w:r>
      <w:r w:rsidRPr="00FD6235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de </w:t>
      </w:r>
      <w:r w:rsidRPr="00FD6235">
        <w:rPr>
          <w:rFonts w:ascii="Times New Roman" w:eastAsia="Times New Roman" w:hAnsi="Times New Roman" w:cs="Times New Roman"/>
          <w:sz w:val="24"/>
          <w:szCs w:val="24"/>
          <w:lang w:val="es-ES"/>
        </w:rPr>
        <w:t>Javier Cercas</w:t>
      </w:r>
    </w:p>
    <w:p w14:paraId="122F9268" w14:textId="77777777" w:rsidR="00146EFF" w:rsidRPr="00FD6235" w:rsidRDefault="00146EFF" w:rsidP="00146E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D623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8) </w:t>
      </w:r>
      <w:proofErr w:type="spellStart"/>
      <w:r w:rsidRPr="00FD6235">
        <w:rPr>
          <w:rFonts w:ascii="Times New Roman" w:eastAsia="Times New Roman" w:hAnsi="Times New Roman" w:cs="Times New Roman"/>
          <w:sz w:val="24"/>
          <w:szCs w:val="24"/>
          <w:lang w:val="es-ES"/>
        </w:rPr>
        <w:t>Autoficción</w:t>
      </w:r>
      <w:proofErr w:type="spellEnd"/>
      <w:r w:rsidRPr="00FD623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; </w:t>
      </w:r>
      <w:r w:rsidRPr="00FD62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/>
        </w:rPr>
        <w:t xml:space="preserve">Todas las almas </w:t>
      </w:r>
      <w:r w:rsidRPr="00FD623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de Javier Marías</w:t>
      </w:r>
    </w:p>
    <w:p w14:paraId="4610676A" w14:textId="77777777" w:rsidR="00146EFF" w:rsidRPr="00FD6235" w:rsidRDefault="00146EFF" w:rsidP="00146E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D623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9) Novela de la memoria. </w:t>
      </w:r>
      <w:r w:rsidRPr="00FD62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/>
        </w:rPr>
        <w:t xml:space="preserve">Los pacientes del doctor García </w:t>
      </w:r>
      <w:r w:rsidRPr="00FD623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de Almudena Grandes</w:t>
      </w:r>
      <w:r w:rsidRPr="00FD6235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14:paraId="7E5C19DB" w14:textId="77777777" w:rsidR="00146EFF" w:rsidRPr="00FD6235" w:rsidRDefault="00146EFF" w:rsidP="00146E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D623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10) Novela de la crisis. </w:t>
      </w:r>
      <w:r w:rsidRPr="00FD62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/>
        </w:rPr>
        <w:t xml:space="preserve">Ceniza en la boca </w:t>
      </w:r>
      <w:r w:rsidRPr="00FD623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de Brenda Navarro</w:t>
      </w:r>
      <w:r w:rsidRPr="00FD6235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</w:p>
    <w:p w14:paraId="70AD00AE" w14:textId="77777777" w:rsidR="00B77268" w:rsidRPr="00146EFF" w:rsidRDefault="00B77268">
      <w:pPr>
        <w:rPr>
          <w:lang w:val="es-ES"/>
        </w:rPr>
      </w:pPr>
    </w:p>
    <w:sectPr w:rsidR="00B77268" w:rsidRPr="00146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FF"/>
    <w:rsid w:val="00146EFF"/>
    <w:rsid w:val="00451349"/>
    <w:rsid w:val="00496720"/>
    <w:rsid w:val="006408EE"/>
    <w:rsid w:val="00944A3F"/>
    <w:rsid w:val="00B77268"/>
    <w:rsid w:val="00C20470"/>
    <w:rsid w:val="00C3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E2680"/>
  <w15:chartTrackingRefBased/>
  <w15:docId w15:val="{06401540-CCFD-4D84-9643-658714AA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EFF"/>
  </w:style>
  <w:style w:type="paragraph" w:styleId="Nagwek1">
    <w:name w:val="heading 1"/>
    <w:basedOn w:val="Normalny"/>
    <w:next w:val="Normalny"/>
    <w:link w:val="Nagwek1Znak"/>
    <w:uiPriority w:val="9"/>
    <w:qFormat/>
    <w:rsid w:val="00146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6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6E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6E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6E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6E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6E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6E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6E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6E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6E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6E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6E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6E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6E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6E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6E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6E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6E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6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6E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6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6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6E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6E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6E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6E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6E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6EFF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146EFF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Kłosińska-Nachin</dc:creator>
  <cp:keywords/>
  <dc:description/>
  <cp:lastModifiedBy>Agnieszka Kłosińska-Nachin</cp:lastModifiedBy>
  <cp:revision>1</cp:revision>
  <dcterms:created xsi:type="dcterms:W3CDTF">2025-05-20T20:35:00Z</dcterms:created>
  <dcterms:modified xsi:type="dcterms:W3CDTF">2025-05-20T20:35:00Z</dcterms:modified>
</cp:coreProperties>
</file>